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bookmarkStart w:id="0" w:name="_GoBack"/>
      <w:bookmarkEnd w:id="0"/>
      <w:r>
        <w:t>BYS MONTHLY MINUTES</w:t>
      </w:r>
    </w:p>
    <w:p w:rsidR="006C1D74" w:rsidRDefault="0063207C" w:rsidP="006C1D74">
      <w:pPr>
        <w:jc w:val="center"/>
      </w:pPr>
      <w:r>
        <w:t>July</w:t>
      </w:r>
      <w:r w:rsidR="00EE6D45">
        <w:tab/>
      </w:r>
      <w:r w:rsidR="00286B75">
        <w:t xml:space="preserve"> 2014</w:t>
      </w:r>
    </w:p>
    <w:p w:rsidR="006C1D74" w:rsidRDefault="006C1D74" w:rsidP="006C1D74">
      <w:r>
        <w:t xml:space="preserve">The BYS Board meeting was held on </w:t>
      </w:r>
      <w:r w:rsidR="0063207C">
        <w:t>July</w:t>
      </w:r>
      <w:r w:rsidR="006B073E">
        <w:t xml:space="preserve"> 27t</w:t>
      </w:r>
      <w:r w:rsidR="0014788B">
        <w:t>h</w:t>
      </w:r>
      <w:r w:rsidR="00C9325F">
        <w:t>, 2014</w:t>
      </w:r>
      <w:r w:rsidR="0014788B">
        <w:t xml:space="preserve"> at 7:0</w:t>
      </w:r>
      <w:r w:rsidR="006B073E">
        <w:t xml:space="preserve">0 </w:t>
      </w:r>
      <w:proofErr w:type="gramStart"/>
      <w:r w:rsidR="0014788B">
        <w:t xml:space="preserve">pm  </w:t>
      </w:r>
      <w:r>
        <w:t>at</w:t>
      </w:r>
      <w:proofErr w:type="gramEnd"/>
      <w:r>
        <w:t xml:space="preserve"> </w:t>
      </w:r>
      <w:r w:rsidR="006B073E">
        <w:t>the Birdsboro Community Center</w:t>
      </w:r>
      <w:r w:rsidR="0014788B">
        <w:t xml:space="preserve">. </w:t>
      </w:r>
      <w:r>
        <w:t>The following board members w</w:t>
      </w:r>
      <w:r w:rsidR="00F32E9E">
        <w:t xml:space="preserve">ere in attendance:  </w:t>
      </w:r>
      <w:r w:rsidR="003A7369">
        <w:t xml:space="preserve"> Terry Sheha, Keith Whitmore, Jessica Whitmore, </w:t>
      </w:r>
      <w:r w:rsidR="0014788B">
        <w:t xml:space="preserve">Matt McKinney, </w:t>
      </w:r>
      <w:r w:rsidR="003A7369">
        <w:t>and Beth Fritz.</w:t>
      </w:r>
      <w:r w:rsidR="00F32E9E">
        <w:t xml:space="preserve"> </w:t>
      </w:r>
      <w:r w:rsidR="00EE6D45">
        <w:t>Also in</w:t>
      </w:r>
      <w:r w:rsidR="0014788B">
        <w:t xml:space="preserve"> attendance were John </w:t>
      </w:r>
      <w:proofErr w:type="spellStart"/>
      <w:r w:rsidR="0014788B">
        <w:t>Schiel</w:t>
      </w:r>
      <w:proofErr w:type="spellEnd"/>
      <w:r w:rsidR="0014788B">
        <w:t xml:space="preserve">, </w:t>
      </w:r>
      <w:proofErr w:type="spellStart"/>
      <w:r w:rsidR="0014788B">
        <w:t>BariAnn</w:t>
      </w:r>
      <w:proofErr w:type="spellEnd"/>
      <w:r w:rsidR="0014788B">
        <w:t xml:space="preserve"> Sheha, </w:t>
      </w:r>
      <w:r w:rsidR="006B073E">
        <w:t xml:space="preserve">Tim </w:t>
      </w:r>
      <w:proofErr w:type="spellStart"/>
      <w:r w:rsidR="006B073E">
        <w:t>Shirey</w:t>
      </w:r>
      <w:proofErr w:type="spellEnd"/>
      <w:r w:rsidR="006B073E">
        <w:t xml:space="preserve">, Seward Raymond, and Bambi </w:t>
      </w:r>
      <w:proofErr w:type="spellStart"/>
      <w:r w:rsidR="006B073E">
        <w:t>Schiel</w:t>
      </w:r>
      <w:proofErr w:type="spellEnd"/>
      <w:r w:rsidR="0014788B">
        <w:t>.  Mee</w:t>
      </w:r>
      <w:r w:rsidR="006B073E">
        <w:t xml:space="preserve">ting was called to order at </w:t>
      </w:r>
      <w:proofErr w:type="gramStart"/>
      <w:r w:rsidR="006B073E">
        <w:t>7:05</w:t>
      </w:r>
      <w:r w:rsidR="0014788B">
        <w:t xml:space="preserve"> </w:t>
      </w:r>
      <w:r>
        <w:t xml:space="preserve"> by</w:t>
      </w:r>
      <w:proofErr w:type="gramEnd"/>
      <w:r>
        <w:t xml:space="preserve"> </w:t>
      </w:r>
      <w:r w:rsidR="00F32E9E">
        <w:t>Terry Sheha</w:t>
      </w:r>
    </w:p>
    <w:p w:rsidR="00BD51FE" w:rsidRDefault="006C1D74" w:rsidP="00EE6D45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  <w:r w:rsidR="006B073E">
        <w:t>Voting in of New Board Members:</w:t>
      </w:r>
    </w:p>
    <w:p w:rsidR="006B073E" w:rsidRDefault="006B073E" w:rsidP="00EE6D45">
      <w:pPr>
        <w:spacing w:after="0"/>
      </w:pPr>
      <w:r>
        <w:tab/>
      </w:r>
      <w:r>
        <w:tab/>
      </w:r>
      <w:r>
        <w:tab/>
        <w:t xml:space="preserve">All members voted in were voted in unanimously – </w:t>
      </w:r>
    </w:p>
    <w:p w:rsidR="006B073E" w:rsidRDefault="006B073E" w:rsidP="00EE6D45">
      <w:pPr>
        <w:spacing w:after="0"/>
      </w:pPr>
      <w:r>
        <w:tab/>
      </w:r>
      <w:r>
        <w:tab/>
      </w:r>
      <w:r>
        <w:tab/>
        <w:t xml:space="preserve">Terry Sheha – President; Keith Whitmore – Vice President, Jessica Whitmore – Treasurer; Beth Fritz -  Secretary, Matt McKinney – Website; Bari-An Sheha – Snack Bar; John </w:t>
      </w:r>
      <w:proofErr w:type="spellStart"/>
      <w:r>
        <w:t>Schiel</w:t>
      </w:r>
      <w:proofErr w:type="spellEnd"/>
      <w:r>
        <w:t xml:space="preserve"> - Fields</w:t>
      </w:r>
    </w:p>
    <w:p w:rsidR="00286B75" w:rsidRDefault="00286B75" w:rsidP="00286B75">
      <w:pPr>
        <w:spacing w:after="0"/>
        <w:ind w:left="2160"/>
      </w:pPr>
    </w:p>
    <w:p w:rsidR="00EE6D45" w:rsidRPr="003A7369" w:rsidRDefault="003A7369" w:rsidP="0014788B">
      <w:r>
        <w:rPr>
          <w:b/>
        </w:rPr>
        <w:t xml:space="preserve">VP Report: </w:t>
      </w:r>
      <w:r w:rsidR="00AE09A7">
        <w:rPr>
          <w:b/>
        </w:rPr>
        <w:tab/>
      </w:r>
      <w:r w:rsidR="00AE09A7">
        <w:rPr>
          <w:b/>
        </w:rPr>
        <w:tab/>
      </w:r>
    </w:p>
    <w:p w:rsidR="00F33B11" w:rsidRDefault="006C1D74" w:rsidP="00F33B11">
      <w:r w:rsidRPr="006C1D74">
        <w:rPr>
          <w:b/>
        </w:rPr>
        <w:t>Treasurer’s Report:</w:t>
      </w:r>
      <w:r>
        <w:t xml:space="preserve">  </w:t>
      </w:r>
      <w:r w:rsidR="00BD51FE">
        <w:tab/>
      </w:r>
      <w:r w:rsidR="006B073E">
        <w:t xml:space="preserve">Possibly 4 team sponsors for </w:t>
      </w:r>
      <w:proofErr w:type="gramStart"/>
      <w:r w:rsidR="006B073E">
        <w:t>Fall</w:t>
      </w:r>
      <w:proofErr w:type="gramEnd"/>
      <w:r w:rsidR="006B073E">
        <w:t xml:space="preserve"> – Boyer, Winners Circle, Fire Company, and Beacon</w:t>
      </w:r>
      <w:r w:rsidR="0014788B">
        <w:t xml:space="preserve"> </w:t>
      </w:r>
    </w:p>
    <w:p w:rsidR="00BD51FE" w:rsidRDefault="006C1D74" w:rsidP="0014788B"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  <w:r w:rsidR="00BD51FE">
        <w:rPr>
          <w:b/>
        </w:rPr>
        <w:tab/>
      </w:r>
      <w:r w:rsidR="003A7369">
        <w:t>Prior minutes approved.</w:t>
      </w:r>
    </w:p>
    <w:p w:rsidR="006B073E" w:rsidRDefault="006B073E" w:rsidP="0014788B">
      <w:r>
        <w:tab/>
      </w:r>
      <w:r>
        <w:tab/>
      </w:r>
      <w:r>
        <w:tab/>
      </w:r>
      <w:proofErr w:type="gramStart"/>
      <w:r>
        <w:t>Ton of interest in Rookies league.</w:t>
      </w:r>
      <w:proofErr w:type="gramEnd"/>
      <w:r>
        <w:t xml:space="preserve">  Typical interest in Minors, Majors, and </w:t>
      </w:r>
      <w:proofErr w:type="gramStart"/>
      <w:r>
        <w:t>Juniors</w:t>
      </w:r>
      <w:proofErr w:type="gramEnd"/>
      <w:r>
        <w:t>.  Juniors will be broken up in age groups – 13/14 and 15/16</w:t>
      </w:r>
    </w:p>
    <w:p w:rsidR="00286B75" w:rsidRPr="003A7369" w:rsidRDefault="00286B75" w:rsidP="00286B75">
      <w:pPr>
        <w:spacing w:after="0"/>
      </w:pPr>
    </w:p>
    <w:p w:rsidR="00F32E9E" w:rsidRPr="003A7369" w:rsidRDefault="006C1D74" w:rsidP="003A7369">
      <w:r w:rsidRPr="006C1D74">
        <w:rPr>
          <w:b/>
        </w:rPr>
        <w:t xml:space="preserve">Snack Bar Report:  </w:t>
      </w:r>
      <w:r w:rsidR="00AE09A7">
        <w:tab/>
      </w:r>
      <w:r w:rsidR="006B073E">
        <w:t xml:space="preserve">Going to assign snack bar moms for </w:t>
      </w:r>
      <w:proofErr w:type="gramStart"/>
      <w:r w:rsidR="006B073E">
        <w:t>Fall</w:t>
      </w:r>
      <w:proofErr w:type="gramEnd"/>
      <w:r w:rsidR="006B073E">
        <w:t xml:space="preserve">. </w:t>
      </w:r>
    </w:p>
    <w:p w:rsidR="00F33B11" w:rsidRPr="006B073E" w:rsidRDefault="00F33B11" w:rsidP="006C1D74">
      <w:r>
        <w:rPr>
          <w:b/>
        </w:rPr>
        <w:t>Field Report:</w:t>
      </w:r>
      <w:r w:rsidR="006B073E">
        <w:rPr>
          <w:b/>
        </w:rPr>
        <w:t xml:space="preserve"> </w:t>
      </w:r>
      <w:r w:rsidR="006B073E" w:rsidRPr="006B073E">
        <w:t>going to get keys for John</w:t>
      </w:r>
    </w:p>
    <w:p w:rsidR="00AE09A7" w:rsidRDefault="00AE09A7" w:rsidP="006C1D74">
      <w:pPr>
        <w:rPr>
          <w:b/>
        </w:rPr>
      </w:pPr>
      <w:r>
        <w:rPr>
          <w:b/>
        </w:rPr>
        <w:t>New Business:</w:t>
      </w:r>
    </w:p>
    <w:p w:rsidR="00286B75" w:rsidRDefault="00286B75" w:rsidP="00286B75">
      <w:pPr>
        <w:rPr>
          <w:b/>
        </w:rPr>
      </w:pPr>
      <w:r>
        <w:rPr>
          <w:b/>
        </w:rPr>
        <w:t>Old Business:</w:t>
      </w:r>
    </w:p>
    <w:p w:rsidR="00F33B11" w:rsidRPr="00EF6C5A" w:rsidRDefault="00286B75" w:rsidP="00286B75">
      <w:r>
        <w:rPr>
          <w:b/>
        </w:rPr>
        <w:tab/>
      </w:r>
      <w:r w:rsidR="00EF6C5A">
        <w:rPr>
          <w:b/>
        </w:rPr>
        <w:t>Union Field:</w:t>
      </w:r>
      <w:r w:rsidR="006B073E">
        <w:rPr>
          <w:b/>
        </w:rPr>
        <w:t xml:space="preserve"> next meeting we will work on a budget for Union field regarding sheds, dugouts, etc.  Terry will be attending the next Union Meeting to learn more about what they’re looking for. </w:t>
      </w:r>
      <w:r w:rsidR="00EF6C5A">
        <w:t xml:space="preserve"> </w:t>
      </w:r>
    </w:p>
    <w:p w:rsidR="00286B75" w:rsidRPr="00286B75" w:rsidRDefault="00286B75" w:rsidP="00286B75">
      <w:pPr>
        <w:rPr>
          <w:b/>
        </w:rPr>
      </w:pPr>
      <w:proofErr w:type="gramStart"/>
      <w:r>
        <w:rPr>
          <w:b/>
        </w:rPr>
        <w:t>Motion to Adjourn – Terry Sheha and 2</w:t>
      </w:r>
      <w:r w:rsidRPr="00286B75">
        <w:rPr>
          <w:b/>
          <w:vertAlign w:val="superscript"/>
        </w:rPr>
        <w:t>nd</w:t>
      </w:r>
      <w:r w:rsidR="006B073E">
        <w:rPr>
          <w:b/>
        </w:rPr>
        <w:t xml:space="preserve"> by Jessica Whitmore</w:t>
      </w:r>
      <w:r>
        <w:rPr>
          <w:b/>
        </w:rPr>
        <w:t>.</w:t>
      </w:r>
      <w:proofErr w:type="gramEnd"/>
      <w:r>
        <w:rPr>
          <w:b/>
        </w:rPr>
        <w:t xml:space="preserve"> </w:t>
      </w:r>
    </w:p>
    <w:p w:rsidR="006C1D74" w:rsidRDefault="00286B75" w:rsidP="006C1D74">
      <w:r>
        <w:t xml:space="preserve">Next Meeting – </w:t>
      </w:r>
      <w:r w:rsidR="006B073E">
        <w:t xml:space="preserve">August 24, 2014 at 7:00 </w:t>
      </w:r>
    </w:p>
    <w:sectPr w:rsidR="006C1D74" w:rsidSect="00835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41420"/>
    <w:rsid w:val="000414A7"/>
    <w:rsid w:val="000948E8"/>
    <w:rsid w:val="000D49AA"/>
    <w:rsid w:val="0014788B"/>
    <w:rsid w:val="0023106F"/>
    <w:rsid w:val="00253F64"/>
    <w:rsid w:val="00286B75"/>
    <w:rsid w:val="002B2E9E"/>
    <w:rsid w:val="003A7369"/>
    <w:rsid w:val="00464D3A"/>
    <w:rsid w:val="00531027"/>
    <w:rsid w:val="005F587B"/>
    <w:rsid w:val="0063207C"/>
    <w:rsid w:val="006B073E"/>
    <w:rsid w:val="006C1D74"/>
    <w:rsid w:val="007C0110"/>
    <w:rsid w:val="0083479D"/>
    <w:rsid w:val="00835199"/>
    <w:rsid w:val="00935BD2"/>
    <w:rsid w:val="00A56AEE"/>
    <w:rsid w:val="00AE09A7"/>
    <w:rsid w:val="00BD51FE"/>
    <w:rsid w:val="00BD7826"/>
    <w:rsid w:val="00C4616F"/>
    <w:rsid w:val="00C9325F"/>
    <w:rsid w:val="00C97E87"/>
    <w:rsid w:val="00D746B4"/>
    <w:rsid w:val="00EE6D45"/>
    <w:rsid w:val="00EF6C5A"/>
    <w:rsid w:val="00F32E9E"/>
    <w:rsid w:val="00F33B11"/>
    <w:rsid w:val="00F84859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Matthew McKinney</cp:lastModifiedBy>
  <cp:revision>2</cp:revision>
  <dcterms:created xsi:type="dcterms:W3CDTF">2014-11-01T18:53:00Z</dcterms:created>
  <dcterms:modified xsi:type="dcterms:W3CDTF">2014-11-01T18:53:00Z</dcterms:modified>
</cp:coreProperties>
</file>